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062" w:rsidRDefault="00A47DB8">
      <w:proofErr w:type="spellStart"/>
      <w:r>
        <w:t>Vejprnice</w:t>
      </w:r>
      <w:proofErr w:type="spellEnd"/>
      <w:r>
        <w:t xml:space="preserve"> ve finále Zavřená obec 2017</w:t>
      </w:r>
    </w:p>
    <w:p w:rsidR="00857111" w:rsidRPr="00751F10" w:rsidRDefault="00857111">
      <w:pPr>
        <w:rPr>
          <w:b/>
        </w:rPr>
      </w:pPr>
      <w:proofErr w:type="spellStart"/>
      <w:r w:rsidRPr="00751F10">
        <w:rPr>
          <w:b/>
        </w:rPr>
        <w:t>Vejprnice</w:t>
      </w:r>
      <w:proofErr w:type="spellEnd"/>
      <w:r w:rsidRPr="00751F10">
        <w:rPr>
          <w:b/>
        </w:rPr>
        <w:t xml:space="preserve"> prošly do celostátního finále soutěže Zavřeno, což je nepopulární cena udělována institucím, které </w:t>
      </w:r>
      <w:r w:rsidR="00013FBD" w:rsidRPr="00751F10">
        <w:rPr>
          <w:b/>
        </w:rPr>
        <w:t xml:space="preserve">neposkytují informace </w:t>
      </w:r>
      <w:r w:rsidRPr="00751F10">
        <w:rPr>
          <w:b/>
        </w:rPr>
        <w:t>dle zákona.</w:t>
      </w:r>
      <w:r w:rsidR="00013FBD" w:rsidRPr="00751F10">
        <w:rPr>
          <w:b/>
        </w:rPr>
        <w:t xml:space="preserve"> </w:t>
      </w:r>
      <w:r w:rsidR="00751F10">
        <w:rPr>
          <w:b/>
        </w:rPr>
        <w:t xml:space="preserve">SDÍLEJTE, </w:t>
      </w:r>
      <w:proofErr w:type="gramStart"/>
      <w:r w:rsidR="00751F10">
        <w:rPr>
          <w:b/>
        </w:rPr>
        <w:t>HLASUJTE</w:t>
      </w:r>
      <w:proofErr w:type="gramEnd"/>
      <w:r w:rsidR="00751F10">
        <w:rPr>
          <w:b/>
        </w:rPr>
        <w:t xml:space="preserve"> MOŽNÁ </w:t>
      </w:r>
      <w:proofErr w:type="gramStart"/>
      <w:r w:rsidR="00751F10">
        <w:rPr>
          <w:b/>
        </w:rPr>
        <w:t>VYHRAJEME</w:t>
      </w:r>
      <w:proofErr w:type="gramEnd"/>
      <w:r w:rsidR="00751F10">
        <w:rPr>
          <w:b/>
        </w:rPr>
        <w:t>.</w:t>
      </w:r>
    </w:p>
    <w:p w:rsidR="00A47DB8" w:rsidRDefault="00013FBD">
      <w:r>
        <w:t>Na p</w:t>
      </w:r>
      <w:r w:rsidR="00A47DB8">
        <w:t xml:space="preserve">očátku léta jsme nominovali obec </w:t>
      </w:r>
      <w:proofErr w:type="spellStart"/>
      <w:r w:rsidR="00A47DB8">
        <w:t>Vejprnice</w:t>
      </w:r>
      <w:proofErr w:type="spellEnd"/>
      <w:r w:rsidR="00A47DB8">
        <w:t xml:space="preserve"> na</w:t>
      </w:r>
      <w:r>
        <w:t xml:space="preserve"> cenu </w:t>
      </w:r>
      <w:proofErr w:type="gramStart"/>
      <w:r w:rsidR="00A47DB8">
        <w:t>Z</w:t>
      </w:r>
      <w:r w:rsidR="00857111">
        <w:t>avřeno</w:t>
      </w:r>
      <w:proofErr w:type="gramEnd"/>
      <w:r w:rsidR="00A47DB8">
        <w:t>. Přestože jsme měli na sběr podkladů a</w:t>
      </w:r>
      <w:r>
        <w:t xml:space="preserve"> samotnou</w:t>
      </w:r>
      <w:r w:rsidR="00A47DB8">
        <w:t xml:space="preserve"> nominaci pouhý den, kvalita poskytnutých materiálů stačila, aby se </w:t>
      </w:r>
      <w:proofErr w:type="spellStart"/>
      <w:r w:rsidR="00A47DB8">
        <w:t>Vejprnice</w:t>
      </w:r>
      <w:proofErr w:type="spellEnd"/>
      <w:r w:rsidR="00A47DB8">
        <w:t xml:space="preserve"> staly jedinou úspěšnou kandidující institucí v Západočeském Kraji na cenu Zavřeno. O postupu do finále rozhodli nestranní hodnotitelé (například F. Korbel či H. Marvanová). Z výčtu několika přestupků v poskytování informací z</w:t>
      </w:r>
      <w:r>
        <w:t xml:space="preserve">e strany obce </w:t>
      </w:r>
      <w:proofErr w:type="spellStart"/>
      <w:r>
        <w:t>Vejprnice</w:t>
      </w:r>
      <w:proofErr w:type="spellEnd"/>
      <w:r>
        <w:t xml:space="preserve"> vybrali </w:t>
      </w:r>
      <w:r w:rsidR="00A47DB8">
        <w:t>nezáko</w:t>
      </w:r>
      <w:r w:rsidR="00857111">
        <w:t>nně požadov</w:t>
      </w:r>
      <w:r>
        <w:t>anou náhradu. Ta byla ve výši 1400Kč za 6h práce.</w:t>
      </w:r>
      <w:r>
        <w:br/>
        <w:t xml:space="preserve">O tom, jak vedení obce </w:t>
      </w:r>
      <w:proofErr w:type="spellStart"/>
      <w:r>
        <w:t>Vejprnice</w:t>
      </w:r>
      <w:proofErr w:type="spellEnd"/>
      <w:r>
        <w:t xml:space="preserve"> „</w:t>
      </w:r>
      <w:proofErr w:type="spellStart"/>
      <w:r>
        <w:t>háže</w:t>
      </w:r>
      <w:proofErr w:type="spellEnd"/>
      <w:r>
        <w:t xml:space="preserve"> klacky pod nohy“ v přístupu k informacím píšeme často. Rozhodli jsme se tento nešvar medializovat. </w:t>
      </w:r>
      <w:r w:rsidR="00751F10">
        <w:t xml:space="preserve">První úspěch je, že nestranná porota naše výtky uznala za oprávněné. Bohužel nyní již nerozhodují odborníci, ale veřejnost, což znevýhodňuje malé instituce na úkor velikých. Logicky by měla Praha získat více hlasů než </w:t>
      </w:r>
      <w:proofErr w:type="spellStart"/>
      <w:r w:rsidR="00751F10">
        <w:t>Vejprnice</w:t>
      </w:r>
      <w:proofErr w:type="spellEnd"/>
      <w:r w:rsidR="00751F10">
        <w:t xml:space="preserve">. Přesto Vás prosíme, abyste si udělali chvilku a hlasovali. </w:t>
      </w:r>
      <w:r>
        <w:t>Pokud se povede cenu Zavřeno</w:t>
      </w:r>
      <w:r w:rsidR="00751F10">
        <w:t xml:space="preserve"> </w:t>
      </w:r>
      <w:proofErr w:type="spellStart"/>
      <w:r w:rsidR="00751F10">
        <w:t>Vejprnicím</w:t>
      </w:r>
      <w:proofErr w:type="spellEnd"/>
      <w:r w:rsidR="00751F10">
        <w:t xml:space="preserve"> vyhrát, strhne to na naší obec pozornost celostátních médií. Je to jedna z možností, jak začít měnit zaběhnuté pořádky, proto HLASUJTE…</w:t>
      </w:r>
    </w:p>
    <w:p w:rsidR="00751F10" w:rsidRDefault="00751F10">
      <w:r w:rsidRPr="00751F10">
        <w:t>http://oz.otevrenaspolecnost.cz/soutezici</w:t>
      </w:r>
    </w:p>
    <w:p w:rsidR="00A47DB8" w:rsidRDefault="00A47DB8"/>
    <w:sectPr w:rsidR="00A47DB8" w:rsidSect="00DC40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7DB8"/>
    <w:rsid w:val="00013FBD"/>
    <w:rsid w:val="00751F10"/>
    <w:rsid w:val="00852D2C"/>
    <w:rsid w:val="00857111"/>
    <w:rsid w:val="00A47DB8"/>
    <w:rsid w:val="00DC406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06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2794</TotalTime>
  <Pages>1</Pages>
  <Words>199</Words>
  <Characters>1175</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Tielk</dc:creator>
  <cp:lastModifiedBy>Tielk</cp:lastModifiedBy>
  <cp:revision>1</cp:revision>
  <dcterms:created xsi:type="dcterms:W3CDTF">2017-09-07T09:22:00Z</dcterms:created>
  <dcterms:modified xsi:type="dcterms:W3CDTF">2017-09-09T07:56:00Z</dcterms:modified>
</cp:coreProperties>
</file>